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604F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C7333E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квітня 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197F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D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371C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680</w:t>
      </w:r>
    </w:p>
    <w:p w:rsidR="00A35366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</w:t>
      </w:r>
    </w:p>
    <w:p w:rsidR="00017988" w:rsidRPr="00197F06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будинку </w:t>
      </w:r>
      <w:r w:rsidR="00A3536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с. </w:t>
      </w:r>
      <w:r w:rsidR="00DD4F0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Завгороднє</w:t>
      </w:r>
      <w:r w:rsidR="00017988">
        <w:rPr>
          <w:sz w:val="28"/>
          <w:szCs w:val="28"/>
          <w:lang w:val="uk-UA"/>
        </w:rPr>
        <w:t xml:space="preserve">           </w:t>
      </w:r>
      <w:r w:rsidR="00017988">
        <w:rPr>
          <w:lang w:val="uk-UA"/>
        </w:rPr>
        <w:t xml:space="preserve">   </w:t>
      </w:r>
      <w:r w:rsidR="00A35366">
        <w:rPr>
          <w:lang w:val="uk-UA"/>
        </w:rPr>
        <w:t xml:space="preserve">                              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22F5B" w:rsidRDefault="00BC7EF2" w:rsidP="00822F5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DD596F">
        <w:rPr>
          <w:rFonts w:ascii="Times New Roman" w:hAnsi="Times New Roman" w:cs="Times New Roman"/>
          <w:sz w:val="24"/>
          <w:szCs w:val="24"/>
          <w:lang w:val="uk-UA"/>
        </w:rPr>
        <w:t>-----------------------</w:t>
      </w:r>
      <w:r w:rsidR="006636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77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8C168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DD4F0A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2F5B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Петрівської сільської ради Балаклійського району  Харківської області  від </w:t>
      </w:r>
      <w:r w:rsidR="00DD4F0A">
        <w:rPr>
          <w:rFonts w:ascii="Times New Roman" w:hAnsi="Times New Roman"/>
          <w:sz w:val="24"/>
          <w:szCs w:val="24"/>
          <w:lang w:val="uk-UA"/>
        </w:rPr>
        <w:t>12.12.2018</w:t>
      </w:r>
      <w:r w:rsidR="00822F5B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D90D53" w:rsidRPr="00D90D53">
        <w:rPr>
          <w:rFonts w:ascii="Times New Roman" w:hAnsi="Times New Roman"/>
          <w:sz w:val="24"/>
          <w:szCs w:val="24"/>
          <w:lang w:val="uk-UA"/>
        </w:rPr>
        <w:t>55</w:t>
      </w:r>
      <w:r w:rsidR="00DD4F0A">
        <w:rPr>
          <w:rFonts w:ascii="Times New Roman" w:hAnsi="Times New Roman"/>
          <w:sz w:val="24"/>
          <w:szCs w:val="24"/>
          <w:lang w:val="uk-UA"/>
        </w:rPr>
        <w:t>7-</w:t>
      </w:r>
      <w:r w:rsidR="00DD4F0A">
        <w:rPr>
          <w:rFonts w:ascii="Times New Roman" w:hAnsi="Times New Roman"/>
          <w:sz w:val="24"/>
          <w:szCs w:val="24"/>
          <w:lang w:val="en-US"/>
        </w:rPr>
        <w:t>VII</w:t>
      </w:r>
      <w:r w:rsidR="00822F5B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7E4DEB">
        <w:rPr>
          <w:rFonts w:ascii="Times New Roman" w:hAnsi="Times New Roman"/>
          <w:sz w:val="24"/>
          <w:szCs w:val="24"/>
          <w:lang w:val="uk-UA"/>
        </w:rPr>
        <w:t>впорядкування назв вулиць та номерів будинків села Завгороднє</w:t>
      </w:r>
      <w:r w:rsidR="00822F5B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</w:t>
      </w:r>
      <w:r w:rsidR="00822F5B">
        <w:rPr>
          <w:rFonts w:ascii="Times New Roman" w:hAnsi="Times New Roman"/>
          <w:sz w:val="24"/>
          <w:szCs w:val="24"/>
          <w:lang w:val="uk-UA"/>
        </w:rPr>
        <w:t xml:space="preserve"> 424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822F5B">
        <w:rPr>
          <w:rFonts w:ascii="Times New Roman" w:hAnsi="Times New Roman"/>
          <w:sz w:val="24"/>
          <w:szCs w:val="24"/>
          <w:lang w:val="uk-UA"/>
        </w:rPr>
        <w:t>20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>.0</w:t>
      </w:r>
      <w:r w:rsidR="00822F5B">
        <w:rPr>
          <w:rFonts w:ascii="Times New Roman" w:hAnsi="Times New Roman"/>
          <w:sz w:val="24"/>
          <w:szCs w:val="24"/>
          <w:lang w:val="uk-UA"/>
        </w:rPr>
        <w:t>7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>.202</w:t>
      </w:r>
      <w:r w:rsidR="00822F5B">
        <w:rPr>
          <w:rFonts w:ascii="Times New Roman" w:hAnsi="Times New Roman"/>
          <w:sz w:val="24"/>
          <w:szCs w:val="24"/>
          <w:lang w:val="uk-UA"/>
        </w:rPr>
        <w:t>3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 xml:space="preserve"> «Про затвердження  назв вулиць</w:t>
      </w:r>
      <w:r w:rsidR="00822F5B">
        <w:rPr>
          <w:rFonts w:ascii="Times New Roman" w:hAnsi="Times New Roman"/>
          <w:sz w:val="24"/>
          <w:szCs w:val="24"/>
          <w:lang w:val="uk-UA"/>
        </w:rPr>
        <w:t>, провулків, площ Петрівського старостинського округу Ізюмського району Харківської області</w:t>
      </w:r>
      <w:r w:rsidR="00822F5B" w:rsidRPr="00C37DE1">
        <w:rPr>
          <w:rFonts w:ascii="Times New Roman" w:hAnsi="Times New Roman"/>
          <w:sz w:val="24"/>
          <w:szCs w:val="24"/>
          <w:lang w:val="uk-UA"/>
        </w:rPr>
        <w:t>»</w:t>
      </w:r>
      <w:r w:rsidR="00822F5B">
        <w:rPr>
          <w:rFonts w:ascii="Times New Roman" w:hAnsi="Times New Roman"/>
          <w:sz w:val="24"/>
          <w:szCs w:val="24"/>
          <w:lang w:val="uk-UA"/>
        </w:rPr>
        <w:t>,</w:t>
      </w: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DD596F">
        <w:rPr>
          <w:rFonts w:ascii="Times New Roman" w:hAnsi="Times New Roman" w:cs="Times New Roman"/>
          <w:sz w:val="24"/>
          <w:szCs w:val="24"/>
          <w:lang w:val="uk-UA"/>
        </w:rPr>
        <w:t>------------------------------</w:t>
      </w:r>
      <w:bookmarkStart w:id="0" w:name="_GoBack"/>
      <w:bookmarkEnd w:id="0"/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</w:t>
      </w:r>
      <w:r w:rsidR="003C06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городнє</w:t>
      </w:r>
      <w:r w:rsidR="0098600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B7F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D59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вулиця 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Вітрівка</w:t>
      </w:r>
      <w:r w:rsidR="00DF12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будинок</w:t>
      </w:r>
      <w:r w:rsidR="008C16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D59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06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№ 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б/н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F01DE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Балаклійського району, Харківської області</w:t>
      </w:r>
      <w:r w:rsidR="00C20B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8C16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</w:t>
      </w:r>
      <w:r w:rsidR="00FE4E0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</w:t>
      </w:r>
      <w:r w:rsidR="003C06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FE4E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городнє,  вулиця Вітрівка, будинок  7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97F06" w:rsidRDefault="00BB475E" w:rsidP="00BB475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:rsidR="00AD3826" w:rsidRPr="00197F06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</w:t>
      </w: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7F06"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:rsidR="006E72DE" w:rsidRPr="00197F06" w:rsidRDefault="006E72DE">
      <w:pPr>
        <w:rPr>
          <w:sz w:val="24"/>
          <w:szCs w:val="24"/>
          <w:lang w:val="uk-UA"/>
        </w:rPr>
      </w:pPr>
    </w:p>
    <w:sectPr w:rsidR="006E72DE" w:rsidRPr="00197F0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FA" w:rsidRDefault="00E604FA" w:rsidP="006F6B17">
      <w:pPr>
        <w:spacing w:after="0" w:line="240" w:lineRule="auto"/>
      </w:pPr>
      <w:r>
        <w:separator/>
      </w:r>
    </w:p>
  </w:endnote>
  <w:endnote w:type="continuationSeparator" w:id="0">
    <w:p w:rsidR="00E604FA" w:rsidRDefault="00E604F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FA" w:rsidRDefault="00E604FA" w:rsidP="006F6B17">
      <w:pPr>
        <w:spacing w:after="0" w:line="240" w:lineRule="auto"/>
      </w:pPr>
      <w:r>
        <w:separator/>
      </w:r>
    </w:p>
  </w:footnote>
  <w:footnote w:type="continuationSeparator" w:id="0">
    <w:p w:rsidR="00E604FA" w:rsidRDefault="00E604F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C1649"/>
    <w:rsid w:val="000D5A3F"/>
    <w:rsid w:val="000D77F8"/>
    <w:rsid w:val="000E76CF"/>
    <w:rsid w:val="00106710"/>
    <w:rsid w:val="001145A3"/>
    <w:rsid w:val="00114F69"/>
    <w:rsid w:val="00117BE5"/>
    <w:rsid w:val="00162D14"/>
    <w:rsid w:val="0016489F"/>
    <w:rsid w:val="001670BD"/>
    <w:rsid w:val="00167668"/>
    <w:rsid w:val="00176E20"/>
    <w:rsid w:val="00181615"/>
    <w:rsid w:val="00196523"/>
    <w:rsid w:val="00197F06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71C99"/>
    <w:rsid w:val="003B29F9"/>
    <w:rsid w:val="003C063E"/>
    <w:rsid w:val="003E23E2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4613"/>
    <w:rsid w:val="00503A24"/>
    <w:rsid w:val="005167D6"/>
    <w:rsid w:val="00537E96"/>
    <w:rsid w:val="005522A5"/>
    <w:rsid w:val="00553B98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36FE"/>
    <w:rsid w:val="006A5A1A"/>
    <w:rsid w:val="006B7F5C"/>
    <w:rsid w:val="006D31B3"/>
    <w:rsid w:val="006D44B8"/>
    <w:rsid w:val="006D6B28"/>
    <w:rsid w:val="006E72DE"/>
    <w:rsid w:val="006F0621"/>
    <w:rsid w:val="006F6B17"/>
    <w:rsid w:val="007033E7"/>
    <w:rsid w:val="007344B0"/>
    <w:rsid w:val="007373BD"/>
    <w:rsid w:val="00785E13"/>
    <w:rsid w:val="0079392B"/>
    <w:rsid w:val="007A4764"/>
    <w:rsid w:val="007B51C7"/>
    <w:rsid w:val="007C41AC"/>
    <w:rsid w:val="007D407F"/>
    <w:rsid w:val="007E4DEB"/>
    <w:rsid w:val="007F2262"/>
    <w:rsid w:val="007F5742"/>
    <w:rsid w:val="0080448A"/>
    <w:rsid w:val="00815FFF"/>
    <w:rsid w:val="00816E4E"/>
    <w:rsid w:val="00822F5B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C168B"/>
    <w:rsid w:val="008D0C38"/>
    <w:rsid w:val="008D3126"/>
    <w:rsid w:val="008D598D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86008"/>
    <w:rsid w:val="009A4382"/>
    <w:rsid w:val="009E3D6C"/>
    <w:rsid w:val="00A1067D"/>
    <w:rsid w:val="00A12336"/>
    <w:rsid w:val="00A12F5B"/>
    <w:rsid w:val="00A13EBA"/>
    <w:rsid w:val="00A23DCF"/>
    <w:rsid w:val="00A24FD4"/>
    <w:rsid w:val="00A35366"/>
    <w:rsid w:val="00A40613"/>
    <w:rsid w:val="00A63D2C"/>
    <w:rsid w:val="00A66E1B"/>
    <w:rsid w:val="00A816E2"/>
    <w:rsid w:val="00A91DFD"/>
    <w:rsid w:val="00AA47F9"/>
    <w:rsid w:val="00AA5098"/>
    <w:rsid w:val="00AB48A2"/>
    <w:rsid w:val="00AC6774"/>
    <w:rsid w:val="00AD3826"/>
    <w:rsid w:val="00AE4BCF"/>
    <w:rsid w:val="00AF16A7"/>
    <w:rsid w:val="00AF65C0"/>
    <w:rsid w:val="00B00B54"/>
    <w:rsid w:val="00B11BBE"/>
    <w:rsid w:val="00B124A0"/>
    <w:rsid w:val="00B20B1E"/>
    <w:rsid w:val="00B219B3"/>
    <w:rsid w:val="00B26D50"/>
    <w:rsid w:val="00B347BF"/>
    <w:rsid w:val="00B35973"/>
    <w:rsid w:val="00B402C1"/>
    <w:rsid w:val="00B708E4"/>
    <w:rsid w:val="00BA6B9A"/>
    <w:rsid w:val="00BB2C40"/>
    <w:rsid w:val="00BB475E"/>
    <w:rsid w:val="00BC7EF2"/>
    <w:rsid w:val="00BD7323"/>
    <w:rsid w:val="00BE455E"/>
    <w:rsid w:val="00BF4BD2"/>
    <w:rsid w:val="00C07C76"/>
    <w:rsid w:val="00C20B07"/>
    <w:rsid w:val="00C311AD"/>
    <w:rsid w:val="00C718D0"/>
    <w:rsid w:val="00C7333E"/>
    <w:rsid w:val="00C7420C"/>
    <w:rsid w:val="00C74BE9"/>
    <w:rsid w:val="00C752E9"/>
    <w:rsid w:val="00CA3A80"/>
    <w:rsid w:val="00CB24F2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37492"/>
    <w:rsid w:val="00D45204"/>
    <w:rsid w:val="00D554FD"/>
    <w:rsid w:val="00D72130"/>
    <w:rsid w:val="00D73D66"/>
    <w:rsid w:val="00D81BC7"/>
    <w:rsid w:val="00D90D53"/>
    <w:rsid w:val="00D95293"/>
    <w:rsid w:val="00DA185E"/>
    <w:rsid w:val="00DB0456"/>
    <w:rsid w:val="00DB5EF0"/>
    <w:rsid w:val="00DC3733"/>
    <w:rsid w:val="00DC67B5"/>
    <w:rsid w:val="00DC6BC4"/>
    <w:rsid w:val="00DD4F0A"/>
    <w:rsid w:val="00DD596F"/>
    <w:rsid w:val="00DE0FFE"/>
    <w:rsid w:val="00DE1996"/>
    <w:rsid w:val="00DF12A5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04FA"/>
    <w:rsid w:val="00E61997"/>
    <w:rsid w:val="00E64ED2"/>
    <w:rsid w:val="00E66559"/>
    <w:rsid w:val="00E70D79"/>
    <w:rsid w:val="00E87112"/>
    <w:rsid w:val="00EC3429"/>
    <w:rsid w:val="00EC63AF"/>
    <w:rsid w:val="00EC70FF"/>
    <w:rsid w:val="00ED33B8"/>
    <w:rsid w:val="00EE10B1"/>
    <w:rsid w:val="00EE64C2"/>
    <w:rsid w:val="00F0167A"/>
    <w:rsid w:val="00F01DE6"/>
    <w:rsid w:val="00F070A9"/>
    <w:rsid w:val="00F11BF1"/>
    <w:rsid w:val="00F12B51"/>
    <w:rsid w:val="00F13C51"/>
    <w:rsid w:val="00F171A0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4E03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301BB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34</cp:revision>
  <cp:lastPrinted>2026-04-08T07:50:00Z</cp:lastPrinted>
  <dcterms:created xsi:type="dcterms:W3CDTF">2025-07-22T05:37:00Z</dcterms:created>
  <dcterms:modified xsi:type="dcterms:W3CDTF">2026-04-30T05:55:00Z</dcterms:modified>
</cp:coreProperties>
</file>