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154EDD68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5CBBD63">
            <wp:simplePos x="0" y="0"/>
            <wp:positionH relativeFrom="margin">
              <wp:posOffset>2733040</wp:posOffset>
            </wp:positionH>
            <wp:positionV relativeFrom="margin">
              <wp:posOffset>-564515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0EECCFBD" w:rsidR="004E6C22" w:rsidRPr="00E417BA" w:rsidRDefault="00921A5D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23.04.</w:t>
      </w:r>
      <w:r w:rsidR="00450479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746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526C446C" w14:textId="77777777" w:rsidR="006731B4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20783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упорядкування нумерації об’єктів </w:t>
      </w:r>
    </w:p>
    <w:p w14:paraId="20A36700" w14:textId="0ACFAA89" w:rsidR="00D27AA5" w:rsidRDefault="0020783B" w:rsidP="006731B4">
      <w:pPr>
        <w:pStyle w:val="a5"/>
        <w:tabs>
          <w:tab w:val="left" w:pos="5670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нерухомого майна в </w:t>
      </w:r>
      <w:r w:rsidR="002C37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354DA565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3798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20783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30E7F" w:rsidRPr="00330E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783B">
        <w:rPr>
          <w:rFonts w:ascii="Times New Roman" w:hAnsi="Times New Roman" w:cs="Times New Roman"/>
          <w:sz w:val="24"/>
          <w:szCs w:val="24"/>
          <w:lang w:val="uk-UA"/>
        </w:rPr>
        <w:t>корегування</w:t>
      </w:r>
      <w:r w:rsidR="00362A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330E7F">
        <w:rPr>
          <w:rFonts w:ascii="Times New Roman" w:hAnsi="Times New Roman" w:cs="Times New Roman"/>
          <w:sz w:val="24"/>
          <w:szCs w:val="24"/>
          <w:lang w:val="uk-UA"/>
        </w:rPr>
        <w:t>житловому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364D84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4F1882">
        <w:rPr>
          <w:rFonts w:ascii="Times New Roman" w:hAnsi="Times New Roman" w:cs="Times New Roman"/>
          <w:sz w:val="24"/>
          <w:szCs w:val="24"/>
          <w:lang w:val="uk-UA"/>
        </w:rPr>
        <w:t>будинків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2078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1083">
        <w:rPr>
          <w:rFonts w:ascii="Times New Roman" w:hAnsi="Times New Roman"/>
          <w:sz w:val="24"/>
          <w:szCs w:val="24"/>
          <w:lang w:val="uk-UA"/>
        </w:rPr>
        <w:t xml:space="preserve">записи у </w:t>
      </w:r>
      <w:proofErr w:type="spellStart"/>
      <w:r w:rsidR="00BF1083">
        <w:rPr>
          <w:rFonts w:ascii="Times New Roman" w:hAnsi="Times New Roman"/>
          <w:sz w:val="24"/>
          <w:szCs w:val="24"/>
          <w:lang w:val="uk-UA"/>
        </w:rPr>
        <w:t>погосподарських</w:t>
      </w:r>
      <w:proofErr w:type="spellEnd"/>
      <w:r w:rsidR="00BF1083">
        <w:rPr>
          <w:rFonts w:ascii="Times New Roman" w:hAnsi="Times New Roman"/>
          <w:sz w:val="24"/>
          <w:szCs w:val="24"/>
          <w:lang w:val="uk-UA"/>
        </w:rPr>
        <w:t xml:space="preserve"> книгах, </w:t>
      </w:r>
      <w:r w:rsidR="002078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783B" w:rsidRPr="0020783B">
        <w:rPr>
          <w:rFonts w:ascii="Times New Roman" w:hAnsi="Times New Roman"/>
          <w:sz w:val="24"/>
          <w:szCs w:val="24"/>
          <w:lang w:val="uk-UA"/>
        </w:rPr>
        <w:t>виявлення дублювання адрес існуючих об’єктів</w:t>
      </w:r>
      <w:r w:rsidR="0020783B">
        <w:rPr>
          <w:rFonts w:ascii="Times New Roman" w:hAnsi="Times New Roman"/>
          <w:sz w:val="24"/>
          <w:szCs w:val="24"/>
          <w:lang w:val="uk-UA"/>
        </w:rPr>
        <w:t>,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№ 690,</w:t>
      </w:r>
      <w:r w:rsidR="005944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70BDDB" w14:textId="77777777" w:rsidR="0020783B" w:rsidRDefault="00E47FC8" w:rsidP="002078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51CBBE46" w14:textId="78777CFF" w:rsidR="0020783B" w:rsidRDefault="0020783B" w:rsidP="00D166DB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783B">
        <w:rPr>
          <w:rFonts w:ascii="Times New Roman" w:hAnsi="Times New Roman" w:cs="Times New Roman"/>
          <w:sz w:val="24"/>
          <w:szCs w:val="24"/>
          <w:lang w:val="uk-UA"/>
        </w:rPr>
        <w:t xml:space="preserve">Упорядкувати нумерацію об’єктів нерухомого майна в селі </w:t>
      </w:r>
      <w:r w:rsidR="002C3798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2078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369445" w14:textId="5B96DC4A" w:rsidR="007A1E05" w:rsidRDefault="007A1E05" w:rsidP="00D166DB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адресу 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будинку, власником якого є </w:t>
      </w:r>
      <w:r w:rsidR="002C379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3798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 xml:space="preserve">присвоївши наступну адресу: Україна, Харківська область, Ізюмський район, </w:t>
      </w:r>
      <w:r w:rsidR="002C3798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E300D2" w14:textId="2BF04147" w:rsidR="007A1E05" w:rsidRPr="005E06E2" w:rsidRDefault="007A1E05" w:rsidP="00D166DB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адресу 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6731B4" w:rsidRPr="006731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31B4">
        <w:rPr>
          <w:rFonts w:ascii="Times New Roman" w:hAnsi="Times New Roman" w:cs="Times New Roman"/>
          <w:sz w:val="24"/>
          <w:szCs w:val="24"/>
          <w:lang w:val="uk-UA"/>
        </w:rPr>
        <w:t xml:space="preserve">реєстраційний номер майна </w:t>
      </w:r>
      <w:r w:rsidR="002C3798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 xml:space="preserve">, власником якого є </w:t>
      </w:r>
      <w:r w:rsidR="002C3798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3798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Балаклійсько</w:t>
      </w:r>
      <w:r>
        <w:rPr>
          <w:rFonts w:ascii="Times New Roman" w:hAnsi="Times New Roman" w:cs="Times New Roman"/>
          <w:sz w:val="24"/>
          <w:szCs w:val="24"/>
          <w:lang w:val="uk-UA"/>
        </w:rPr>
        <w:t>го району Харківської області,</w:t>
      </w:r>
      <w:r w:rsidR="006731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 xml:space="preserve">присвоївши наступну адресу: Україна, Харківська область, Ізюмський район, </w:t>
      </w:r>
      <w:r w:rsidR="002C3798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Pr="005E06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4A3458B" w14:textId="77777777" w:rsidR="007A1E05" w:rsidRPr="0020783B" w:rsidRDefault="007A1E05" w:rsidP="00D166DB">
      <w:pPr>
        <w:pStyle w:val="aa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20783B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Pr="0020783B">
        <w:rPr>
          <w:rFonts w:eastAsia="Calibri"/>
          <w:sz w:val="24"/>
          <w:szCs w:val="24"/>
          <w:lang w:val="uk-UA" w:eastAsia="en-US"/>
        </w:rPr>
        <w:t>дане розпорядження на офіційному сайті Балаклійської міської ради Харківської області.</w:t>
      </w:r>
      <w:r w:rsidRPr="0020783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26AFA364" w14:textId="77777777" w:rsidR="007A1E05" w:rsidRPr="0020783B" w:rsidRDefault="007A1E05" w:rsidP="00D166DB">
      <w:pPr>
        <w:pStyle w:val="aa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20783B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22D1FE08" w:rsidR="001F15EE" w:rsidRPr="005E6323" w:rsidRDefault="00330E7F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202F2330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30E7F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6160FE" w:rsidSect="006731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B5FBA" w14:textId="77777777" w:rsidR="00136447" w:rsidRDefault="00136447" w:rsidP="00FA2A36">
      <w:pPr>
        <w:spacing w:after="0" w:line="240" w:lineRule="auto"/>
      </w:pPr>
      <w:r>
        <w:separator/>
      </w:r>
    </w:p>
  </w:endnote>
  <w:endnote w:type="continuationSeparator" w:id="0">
    <w:p w14:paraId="13E1A584" w14:textId="77777777" w:rsidR="00136447" w:rsidRDefault="00136447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FB093" w14:textId="77777777" w:rsidR="00136447" w:rsidRDefault="00136447" w:rsidP="00FA2A36">
      <w:pPr>
        <w:spacing w:after="0" w:line="240" w:lineRule="auto"/>
      </w:pPr>
      <w:r>
        <w:separator/>
      </w:r>
    </w:p>
  </w:footnote>
  <w:footnote w:type="continuationSeparator" w:id="0">
    <w:p w14:paraId="47730923" w14:textId="77777777" w:rsidR="00136447" w:rsidRDefault="00136447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850D5"/>
    <w:multiLevelType w:val="hybridMultilevel"/>
    <w:tmpl w:val="C07A7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2BE4"/>
    <w:multiLevelType w:val="hybridMultilevel"/>
    <w:tmpl w:val="DE423500"/>
    <w:lvl w:ilvl="0" w:tplc="8F30C938">
      <w:start w:val="1"/>
      <w:numFmt w:val="decimal"/>
      <w:lvlText w:val="%1."/>
      <w:lvlJc w:val="left"/>
      <w:pPr>
        <w:ind w:left="1296" w:hanging="7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5239539">
    <w:abstractNumId w:val="2"/>
  </w:num>
  <w:num w:numId="2" w16cid:durableId="241532293">
    <w:abstractNumId w:val="5"/>
  </w:num>
  <w:num w:numId="3" w16cid:durableId="18316682">
    <w:abstractNumId w:val="3"/>
  </w:num>
  <w:num w:numId="4" w16cid:durableId="1554582077">
    <w:abstractNumId w:val="1"/>
  </w:num>
  <w:num w:numId="5" w16cid:durableId="579019567">
    <w:abstractNumId w:val="0"/>
  </w:num>
  <w:num w:numId="6" w16cid:durableId="1780368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447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0783B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12A8"/>
    <w:rsid w:val="0029273D"/>
    <w:rsid w:val="002939D2"/>
    <w:rsid w:val="00297840"/>
    <w:rsid w:val="002A1187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3798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3DC3"/>
    <w:rsid w:val="00330E7F"/>
    <w:rsid w:val="0034334F"/>
    <w:rsid w:val="003449A3"/>
    <w:rsid w:val="00347D10"/>
    <w:rsid w:val="00352A5C"/>
    <w:rsid w:val="00356EE7"/>
    <w:rsid w:val="00362A60"/>
    <w:rsid w:val="00364D84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3F47DB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0479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C6B1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1882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839DF"/>
    <w:rsid w:val="0059444F"/>
    <w:rsid w:val="00594F33"/>
    <w:rsid w:val="005A290E"/>
    <w:rsid w:val="005B1D72"/>
    <w:rsid w:val="005B44A7"/>
    <w:rsid w:val="005B707B"/>
    <w:rsid w:val="005C6D9C"/>
    <w:rsid w:val="005C7DBF"/>
    <w:rsid w:val="005D08C0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2D57"/>
    <w:rsid w:val="006244FB"/>
    <w:rsid w:val="006253D7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31B4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1E05"/>
    <w:rsid w:val="007A23C7"/>
    <w:rsid w:val="007A4307"/>
    <w:rsid w:val="007A6558"/>
    <w:rsid w:val="007B7F45"/>
    <w:rsid w:val="007C0525"/>
    <w:rsid w:val="007C1C4D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0405"/>
    <w:rsid w:val="008D1834"/>
    <w:rsid w:val="008D241A"/>
    <w:rsid w:val="008D6582"/>
    <w:rsid w:val="008D67FD"/>
    <w:rsid w:val="008E2462"/>
    <w:rsid w:val="008E73C9"/>
    <w:rsid w:val="008F070D"/>
    <w:rsid w:val="008F6FFF"/>
    <w:rsid w:val="008F7BC4"/>
    <w:rsid w:val="00904326"/>
    <w:rsid w:val="0090546D"/>
    <w:rsid w:val="00905C37"/>
    <w:rsid w:val="00911812"/>
    <w:rsid w:val="00912864"/>
    <w:rsid w:val="009159A9"/>
    <w:rsid w:val="00920876"/>
    <w:rsid w:val="00921A5D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538"/>
    <w:rsid w:val="009B03A2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4629"/>
    <w:rsid w:val="00B36396"/>
    <w:rsid w:val="00B379E7"/>
    <w:rsid w:val="00B42733"/>
    <w:rsid w:val="00B5012E"/>
    <w:rsid w:val="00B51E12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1083"/>
    <w:rsid w:val="00BF6595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2D0E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67D8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166DB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3DDE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102C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4D53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3AF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7582C-A2E4-49CA-BB10-54ABCB5D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2025-03-17T12:12:00Z</cp:lastPrinted>
  <dcterms:created xsi:type="dcterms:W3CDTF">2025-07-28T13:27:00Z</dcterms:created>
  <dcterms:modified xsi:type="dcterms:W3CDTF">2025-07-28T13:27:00Z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