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168A" w14:textId="4882F7A7" w:rsidR="00F97F14" w:rsidRDefault="00F97F14" w:rsidP="00F97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24820323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D75A117" w14:textId="1046EE03" w:rsidR="00F6026D" w:rsidRPr="00D014D6" w:rsidRDefault="005B4BDB" w:rsidP="00E03C9C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54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вересня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483B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315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54D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0315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54DA3">
        <w:rPr>
          <w:rFonts w:ascii="Times New Roman" w:hAnsi="Times New Roman" w:cs="Times New Roman"/>
          <w:bCs/>
          <w:sz w:val="28"/>
          <w:szCs w:val="28"/>
          <w:lang w:val="uk-UA"/>
        </w:rPr>
        <w:t>2929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624D3EB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AB44C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3215161" w14:textId="4711BC0F" w:rsidR="001D23E6" w:rsidRDefault="004E5529" w:rsidP="001D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аяву від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.2024 </w:t>
      </w:r>
      <w:r w:rsidR="00AB44C9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B5031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</w:t>
      </w:r>
      <w:bookmarkStart w:id="0" w:name="_Hlk154408694"/>
      <w:r w:rsidR="00D014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 xml:space="preserve">індивідуальних гаражів 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B44C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r w:rsidR="004450FF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EE073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30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у власність земельну ділянку площею </w:t>
      </w:r>
      <w:r w:rsidR="00817B2E">
        <w:rPr>
          <w:rFonts w:ascii="Times New Roman" w:hAnsi="Times New Roman" w:cs="Times New Roman"/>
          <w:sz w:val="24"/>
          <w:szCs w:val="24"/>
          <w:lang w:val="uk-UA"/>
        </w:rPr>
        <w:t>0,002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га кадастрови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450FF">
        <w:rPr>
          <w:rFonts w:ascii="Times New Roman" w:hAnsi="Times New Roman" w:cs="Times New Roman"/>
          <w:sz w:val="24"/>
          <w:szCs w:val="24"/>
          <w:lang w:val="uk-UA"/>
        </w:rPr>
        <w:t xml:space="preserve"> номер </w:t>
      </w:r>
      <w:r w:rsidR="00AB44C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</w:t>
      </w:r>
      <w:r w:rsidR="002A2A2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окументів, </w:t>
      </w:r>
      <w:r w:rsidR="003A6DE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наявність державної реєстрації земельної ділянки, 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bookmarkStart w:id="1" w:name="_Hlk170823485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BE6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1D23E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D23E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D0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D2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1D23E6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proofErr w:type="spellStart"/>
      <w:r w:rsidR="001D23E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1D23E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1D23E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1D23E6">
        <w:rPr>
          <w:rFonts w:ascii="Times New Roman" w:hAnsi="Times New Roman" w:cs="Times New Roman"/>
          <w:sz w:val="24"/>
          <w:szCs w:val="24"/>
          <w:lang w:val="uk-UA"/>
        </w:rPr>
        <w:t>, 81, 116, 119, 121, 122, 186, п. 27 розділу Х «Перехідні положення» Земельного кодексу України,  ст. 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4BB48B42" w14:textId="77777777" w:rsidR="00E019A4" w:rsidRDefault="00E019A4" w:rsidP="00E0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451BC4" w14:textId="05C52628" w:rsidR="00E019A4" w:rsidRDefault="00E019A4" w:rsidP="0084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 </w:t>
      </w:r>
    </w:p>
    <w:p w14:paraId="6F73F6DA" w14:textId="352B9C57" w:rsidR="00F6026D" w:rsidRDefault="007673B9" w:rsidP="002A2A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proofErr w:type="spellStart"/>
      <w:r w:rsidR="00E03C9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E03C9C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щодо відведення земельної ділянки </w:t>
      </w:r>
      <w:r w:rsidR="00AB44C9">
        <w:rPr>
          <w:rFonts w:ascii="Times New Roman" w:hAnsi="Times New Roman" w:cs="Times New Roman"/>
          <w:sz w:val="24"/>
          <w:szCs w:val="24"/>
          <w:lang w:val="uk-UA"/>
        </w:rPr>
        <w:t>----------</w:t>
      </w:r>
      <w:bookmarkStart w:id="2" w:name="_Hlk154409152"/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bookmarkEnd w:id="2"/>
      <w:r w:rsidR="00B16134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 xml:space="preserve"> гараж</w:t>
      </w:r>
      <w:r w:rsidR="00D014D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A3C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2A2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розташованої в </w:t>
      </w:r>
      <w:r w:rsidR="00AB44C9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6E43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AB44C9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479489C9" w14:textId="02AF1754" w:rsidR="00E019A4" w:rsidRPr="00356058" w:rsidRDefault="00E03C9C" w:rsidP="003560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602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із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 w:rsidR="00BE6E4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1702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громади Харківської області</w:t>
      </w:r>
      <w:r w:rsidR="007673B9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807E2A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AB44C9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B44C9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0,002</w:t>
      </w:r>
      <w:r w:rsidR="002A2A2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га для будівництва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2A2A2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6134">
        <w:rPr>
          <w:rFonts w:ascii="Times New Roman" w:hAnsi="Times New Roman" w:cs="Times New Roman"/>
          <w:sz w:val="24"/>
          <w:szCs w:val="24"/>
          <w:lang w:val="uk-UA"/>
        </w:rPr>
        <w:t>гараж</w:t>
      </w:r>
      <w:r w:rsidR="002A2A2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(код згідно</w:t>
      </w:r>
      <w:r w:rsidR="00356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КВЦПЗ</w:t>
      </w:r>
      <w:r w:rsidR="00BE6E4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02.0</w:t>
      </w:r>
      <w:r w:rsidR="00F63D4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), кадастровий номер </w:t>
      </w:r>
      <w:r w:rsidR="00AB44C9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64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47CA5424" w14:textId="64056E4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ACF6E" w14:textId="77777777" w:rsidR="00A0626B" w:rsidRPr="007577C9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D98AB1" w14:textId="77777777" w:rsidR="00BE1ED6" w:rsidRDefault="00BE1ED6" w:rsidP="00BE1ED6">
      <w:pPr>
        <w:jc w:val="both"/>
        <w:rPr>
          <w:b/>
          <w:sz w:val="28"/>
          <w:szCs w:val="28"/>
          <w:lang w:val="uk-UA"/>
        </w:rPr>
      </w:pPr>
    </w:p>
    <w:p w14:paraId="35AAAF3F" w14:textId="77777777" w:rsidR="00BE1ED6" w:rsidRDefault="00BE1ED6" w:rsidP="00BE1ED6">
      <w:pPr>
        <w:jc w:val="both"/>
        <w:rPr>
          <w:b/>
          <w:sz w:val="28"/>
          <w:szCs w:val="28"/>
          <w:lang w:val="uk-UA"/>
        </w:rPr>
      </w:pPr>
    </w:p>
    <w:p w14:paraId="7011E2F8" w14:textId="77777777" w:rsidR="00BE1ED6" w:rsidRDefault="00BE1ED6" w:rsidP="00BE1ED6">
      <w:pPr>
        <w:jc w:val="both"/>
        <w:rPr>
          <w:b/>
          <w:sz w:val="28"/>
          <w:szCs w:val="28"/>
          <w:lang w:val="uk-UA"/>
        </w:rPr>
      </w:pPr>
    </w:p>
    <w:p w14:paraId="793D3130" w14:textId="77777777" w:rsidR="00BE1ED6" w:rsidRPr="00387792" w:rsidRDefault="00BE1ED6" w:rsidP="00BE1ED6">
      <w:pPr>
        <w:ind w:right="-1"/>
        <w:jc w:val="both"/>
        <w:rPr>
          <w:bCs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F6026D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23070">
    <w:abstractNumId w:val="6"/>
  </w:num>
  <w:num w:numId="2" w16cid:durableId="895510429">
    <w:abstractNumId w:val="10"/>
  </w:num>
  <w:num w:numId="3" w16cid:durableId="121508458">
    <w:abstractNumId w:val="7"/>
  </w:num>
  <w:num w:numId="4" w16cid:durableId="780953199">
    <w:abstractNumId w:val="11"/>
  </w:num>
  <w:num w:numId="5" w16cid:durableId="441147186">
    <w:abstractNumId w:val="2"/>
  </w:num>
  <w:num w:numId="6" w16cid:durableId="16473419">
    <w:abstractNumId w:val="9"/>
  </w:num>
  <w:num w:numId="7" w16cid:durableId="522211178">
    <w:abstractNumId w:val="8"/>
  </w:num>
  <w:num w:numId="8" w16cid:durableId="573324240">
    <w:abstractNumId w:val="0"/>
  </w:num>
  <w:num w:numId="9" w16cid:durableId="1515263961">
    <w:abstractNumId w:val="4"/>
  </w:num>
  <w:num w:numId="10" w16cid:durableId="1438717845">
    <w:abstractNumId w:val="1"/>
  </w:num>
  <w:num w:numId="11" w16cid:durableId="1558398985">
    <w:abstractNumId w:val="5"/>
  </w:num>
  <w:num w:numId="12" w16cid:durableId="679620608">
    <w:abstractNumId w:val="12"/>
  </w:num>
  <w:num w:numId="13" w16cid:durableId="138496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E64"/>
    <w:rsid w:val="00031538"/>
    <w:rsid w:val="00031FCB"/>
    <w:rsid w:val="0004554A"/>
    <w:rsid w:val="00054A86"/>
    <w:rsid w:val="0006078F"/>
    <w:rsid w:val="00064AC1"/>
    <w:rsid w:val="00070AA8"/>
    <w:rsid w:val="00076B61"/>
    <w:rsid w:val="00077174"/>
    <w:rsid w:val="00077B39"/>
    <w:rsid w:val="0008349E"/>
    <w:rsid w:val="00084607"/>
    <w:rsid w:val="000948E8"/>
    <w:rsid w:val="000B5624"/>
    <w:rsid w:val="000C12C4"/>
    <w:rsid w:val="000D082E"/>
    <w:rsid w:val="000E1796"/>
    <w:rsid w:val="000E2631"/>
    <w:rsid w:val="000F1088"/>
    <w:rsid w:val="000F6948"/>
    <w:rsid w:val="000F7519"/>
    <w:rsid w:val="00100DAC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3DE7"/>
    <w:rsid w:val="001464AC"/>
    <w:rsid w:val="00147995"/>
    <w:rsid w:val="001510EC"/>
    <w:rsid w:val="00151238"/>
    <w:rsid w:val="00152F9C"/>
    <w:rsid w:val="00154DA3"/>
    <w:rsid w:val="00170231"/>
    <w:rsid w:val="00196341"/>
    <w:rsid w:val="00197523"/>
    <w:rsid w:val="001A5D61"/>
    <w:rsid w:val="001B42AE"/>
    <w:rsid w:val="001B4AEE"/>
    <w:rsid w:val="001C123C"/>
    <w:rsid w:val="001D23E6"/>
    <w:rsid w:val="001D2690"/>
    <w:rsid w:val="001E08C9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5DE9"/>
    <w:rsid w:val="00245EE0"/>
    <w:rsid w:val="002553D7"/>
    <w:rsid w:val="00261F5A"/>
    <w:rsid w:val="0026268E"/>
    <w:rsid w:val="00270307"/>
    <w:rsid w:val="00282096"/>
    <w:rsid w:val="0028252E"/>
    <w:rsid w:val="002A2A29"/>
    <w:rsid w:val="002A38E8"/>
    <w:rsid w:val="002A5106"/>
    <w:rsid w:val="002A6781"/>
    <w:rsid w:val="002B24B4"/>
    <w:rsid w:val="002B3111"/>
    <w:rsid w:val="002B486A"/>
    <w:rsid w:val="002B7030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466D8"/>
    <w:rsid w:val="00352A5C"/>
    <w:rsid w:val="003541CA"/>
    <w:rsid w:val="00356058"/>
    <w:rsid w:val="00364D1F"/>
    <w:rsid w:val="00373F42"/>
    <w:rsid w:val="00381F19"/>
    <w:rsid w:val="0038546E"/>
    <w:rsid w:val="00386F25"/>
    <w:rsid w:val="003A3C62"/>
    <w:rsid w:val="003A689A"/>
    <w:rsid w:val="003A6A1E"/>
    <w:rsid w:val="003A6DEE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77712"/>
    <w:rsid w:val="00483BDA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3A2C"/>
    <w:rsid w:val="004F6324"/>
    <w:rsid w:val="004F74DE"/>
    <w:rsid w:val="00510A0B"/>
    <w:rsid w:val="00512AB2"/>
    <w:rsid w:val="00515659"/>
    <w:rsid w:val="00515D0A"/>
    <w:rsid w:val="0052368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4BDB"/>
    <w:rsid w:val="005B5D5A"/>
    <w:rsid w:val="005B707B"/>
    <w:rsid w:val="005C1476"/>
    <w:rsid w:val="005C5093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16FA"/>
    <w:rsid w:val="00714ECD"/>
    <w:rsid w:val="00731210"/>
    <w:rsid w:val="007322CA"/>
    <w:rsid w:val="0073609C"/>
    <w:rsid w:val="00741CD4"/>
    <w:rsid w:val="00743D39"/>
    <w:rsid w:val="00744524"/>
    <w:rsid w:val="007464DB"/>
    <w:rsid w:val="00747460"/>
    <w:rsid w:val="007531AF"/>
    <w:rsid w:val="00753374"/>
    <w:rsid w:val="007549CB"/>
    <w:rsid w:val="007673B9"/>
    <w:rsid w:val="00767EB8"/>
    <w:rsid w:val="007846E9"/>
    <w:rsid w:val="00784824"/>
    <w:rsid w:val="00790E83"/>
    <w:rsid w:val="007961F6"/>
    <w:rsid w:val="007A23C7"/>
    <w:rsid w:val="007A3CCF"/>
    <w:rsid w:val="007A4307"/>
    <w:rsid w:val="007A7615"/>
    <w:rsid w:val="007B7F45"/>
    <w:rsid w:val="007C2BA6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07E2A"/>
    <w:rsid w:val="008127F6"/>
    <w:rsid w:val="00816206"/>
    <w:rsid w:val="00817B2E"/>
    <w:rsid w:val="00834476"/>
    <w:rsid w:val="0084073E"/>
    <w:rsid w:val="00841C5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62EC"/>
    <w:rsid w:val="008A513D"/>
    <w:rsid w:val="008B31E8"/>
    <w:rsid w:val="008B3BA1"/>
    <w:rsid w:val="008B4436"/>
    <w:rsid w:val="008B4F09"/>
    <w:rsid w:val="008D241A"/>
    <w:rsid w:val="008D3B7B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84E87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9D735B"/>
    <w:rsid w:val="009E3518"/>
    <w:rsid w:val="00A0626B"/>
    <w:rsid w:val="00A06818"/>
    <w:rsid w:val="00A12D6D"/>
    <w:rsid w:val="00A13D36"/>
    <w:rsid w:val="00A15260"/>
    <w:rsid w:val="00A16029"/>
    <w:rsid w:val="00A22224"/>
    <w:rsid w:val="00A22C95"/>
    <w:rsid w:val="00A33642"/>
    <w:rsid w:val="00A33C91"/>
    <w:rsid w:val="00A414D0"/>
    <w:rsid w:val="00A43831"/>
    <w:rsid w:val="00A45383"/>
    <w:rsid w:val="00A55A21"/>
    <w:rsid w:val="00A647A9"/>
    <w:rsid w:val="00A65331"/>
    <w:rsid w:val="00A66450"/>
    <w:rsid w:val="00A71A53"/>
    <w:rsid w:val="00A82B59"/>
    <w:rsid w:val="00A83E6E"/>
    <w:rsid w:val="00A9231A"/>
    <w:rsid w:val="00A92F3E"/>
    <w:rsid w:val="00AA0B94"/>
    <w:rsid w:val="00AA51BD"/>
    <w:rsid w:val="00AB2DA5"/>
    <w:rsid w:val="00AB44C9"/>
    <w:rsid w:val="00AC0A2D"/>
    <w:rsid w:val="00AC15C0"/>
    <w:rsid w:val="00AC577C"/>
    <w:rsid w:val="00AF123D"/>
    <w:rsid w:val="00AF61D9"/>
    <w:rsid w:val="00AF6945"/>
    <w:rsid w:val="00AF6C32"/>
    <w:rsid w:val="00B0042E"/>
    <w:rsid w:val="00B0111E"/>
    <w:rsid w:val="00B0288A"/>
    <w:rsid w:val="00B07C15"/>
    <w:rsid w:val="00B16134"/>
    <w:rsid w:val="00B23035"/>
    <w:rsid w:val="00B32B02"/>
    <w:rsid w:val="00B3508B"/>
    <w:rsid w:val="00B36304"/>
    <w:rsid w:val="00B36396"/>
    <w:rsid w:val="00B37A0F"/>
    <w:rsid w:val="00B442CE"/>
    <w:rsid w:val="00B5012E"/>
    <w:rsid w:val="00B50317"/>
    <w:rsid w:val="00B51B57"/>
    <w:rsid w:val="00B54686"/>
    <w:rsid w:val="00B55846"/>
    <w:rsid w:val="00B623E6"/>
    <w:rsid w:val="00B74CD0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4E55"/>
    <w:rsid w:val="00BC5D7A"/>
    <w:rsid w:val="00BE1BF3"/>
    <w:rsid w:val="00BE1ED6"/>
    <w:rsid w:val="00BE33F0"/>
    <w:rsid w:val="00BE434D"/>
    <w:rsid w:val="00BE6E43"/>
    <w:rsid w:val="00BF0B17"/>
    <w:rsid w:val="00BF5B92"/>
    <w:rsid w:val="00C00523"/>
    <w:rsid w:val="00C03B10"/>
    <w:rsid w:val="00C066AF"/>
    <w:rsid w:val="00C118BF"/>
    <w:rsid w:val="00C12E1C"/>
    <w:rsid w:val="00C16E82"/>
    <w:rsid w:val="00C322F4"/>
    <w:rsid w:val="00C57DAD"/>
    <w:rsid w:val="00C62A6A"/>
    <w:rsid w:val="00C63938"/>
    <w:rsid w:val="00C63D16"/>
    <w:rsid w:val="00C65F7D"/>
    <w:rsid w:val="00C707F9"/>
    <w:rsid w:val="00C726E9"/>
    <w:rsid w:val="00C76A5E"/>
    <w:rsid w:val="00C82BB4"/>
    <w:rsid w:val="00C97B4C"/>
    <w:rsid w:val="00CA0B78"/>
    <w:rsid w:val="00CB5C1B"/>
    <w:rsid w:val="00CC6175"/>
    <w:rsid w:val="00CD3013"/>
    <w:rsid w:val="00CE00D4"/>
    <w:rsid w:val="00CE6BCE"/>
    <w:rsid w:val="00CE72AC"/>
    <w:rsid w:val="00CF1D31"/>
    <w:rsid w:val="00CF6453"/>
    <w:rsid w:val="00D014D6"/>
    <w:rsid w:val="00D04210"/>
    <w:rsid w:val="00D11154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2169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F1FB4"/>
    <w:rsid w:val="00DF6EFF"/>
    <w:rsid w:val="00E019A4"/>
    <w:rsid w:val="00E03BC5"/>
    <w:rsid w:val="00E03C9C"/>
    <w:rsid w:val="00E04992"/>
    <w:rsid w:val="00E0690B"/>
    <w:rsid w:val="00E15F50"/>
    <w:rsid w:val="00E25AB3"/>
    <w:rsid w:val="00E30489"/>
    <w:rsid w:val="00E307BC"/>
    <w:rsid w:val="00E3267D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0731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026D"/>
    <w:rsid w:val="00F63D4F"/>
    <w:rsid w:val="00F66458"/>
    <w:rsid w:val="00F74861"/>
    <w:rsid w:val="00F81690"/>
    <w:rsid w:val="00F820D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D2DF-715F-436C-B3FF-E6FAEABD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2024-09-16T12:54:00Z</cp:lastPrinted>
  <dcterms:created xsi:type="dcterms:W3CDTF">2025-01-07T14:12:00Z</dcterms:created>
  <dcterms:modified xsi:type="dcterms:W3CDTF">2025-01-07T14:12:00Z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